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ABEC" w14:textId="77777777" w:rsidR="0027322B" w:rsidRPr="0027322B" w:rsidRDefault="0027322B" w:rsidP="0027322B">
      <w:pPr>
        <w:pBdr>
          <w:bottom w:val="single" w:sz="4" w:space="1" w:color="auto"/>
        </w:pBdr>
        <w:jc w:val="center"/>
        <w:rPr>
          <w:b/>
        </w:rPr>
      </w:pPr>
      <w:r w:rsidRPr="0027322B">
        <w:rPr>
          <w:b/>
        </w:rPr>
        <w:t>MY TEST RESULTS</w:t>
      </w:r>
    </w:p>
    <w:p w14:paraId="2CEC44BE" w14:textId="77777777" w:rsidR="0027322B" w:rsidRDefault="0027322B" w:rsidP="0027322B">
      <w:pPr>
        <w:rPr>
          <w:sz w:val="20"/>
          <w:szCs w:val="20"/>
        </w:rPr>
      </w:pPr>
    </w:p>
    <w:p w14:paraId="7F15F5DA" w14:textId="77777777" w:rsidR="0027322B" w:rsidRPr="0027322B" w:rsidRDefault="0027322B" w:rsidP="0027322B">
      <w:pPr>
        <w:rPr>
          <w:b/>
          <w:sz w:val="20"/>
          <w:szCs w:val="20"/>
        </w:rPr>
      </w:pPr>
      <w:r w:rsidRPr="0027322B">
        <w:rPr>
          <w:b/>
          <w:sz w:val="20"/>
          <w:szCs w:val="20"/>
        </w:rPr>
        <w:t xml:space="preserve">TEST DETAILS: </w:t>
      </w:r>
    </w:p>
    <w:tbl>
      <w:tblPr>
        <w:tblW w:w="959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0"/>
        <w:gridCol w:w="6320"/>
      </w:tblGrid>
      <w:tr w:rsidR="0027322B" w14:paraId="1E76C7C3" w14:textId="77777777">
        <w:trPr>
          <w:trHeight w:val="713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59B51" w14:textId="0DC682B8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Name of test: (CT </w:t>
            </w:r>
            <w:r w:rsidR="002020BD">
              <w:rPr>
                <w:b/>
                <w:sz w:val="20"/>
                <w:szCs w:val="20"/>
              </w:rPr>
              <w:t>s</w:t>
            </w:r>
            <w:r w:rsidRPr="0027322B">
              <w:rPr>
                <w:b/>
                <w:sz w:val="20"/>
                <w:szCs w:val="20"/>
              </w:rPr>
              <w:t xml:space="preserve">can, MRI, X-ray, etc.)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4344B" w14:textId="77777777" w:rsidR="0027322B" w:rsidRDefault="0027322B" w:rsidP="0027322B"/>
        </w:tc>
      </w:tr>
      <w:tr w:rsidR="0027322B" w14:paraId="0A98B823" w14:textId="77777777">
        <w:trPr>
          <w:trHeight w:val="700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4540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Reasons for doing the test: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980B" w14:textId="77777777" w:rsidR="0027322B" w:rsidRDefault="0027322B" w:rsidP="0027322B"/>
        </w:tc>
      </w:tr>
      <w:tr w:rsidR="0027322B" w14:paraId="755B4397" w14:textId="77777777">
        <w:trPr>
          <w:trHeight w:val="700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CDDE6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Where the test will be done: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98975" w14:textId="77777777" w:rsidR="0027322B" w:rsidRDefault="0027322B" w:rsidP="0027322B"/>
        </w:tc>
      </w:tr>
      <w:tr w:rsidR="0027322B" w14:paraId="409EBCA2" w14:textId="77777777">
        <w:trPr>
          <w:trHeight w:val="698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DBE2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Who will perform the test: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59D3" w14:textId="77777777" w:rsidR="0027322B" w:rsidRDefault="0027322B" w:rsidP="0027322B"/>
        </w:tc>
      </w:tr>
      <w:tr w:rsidR="0027322B" w14:paraId="0A993171" w14:textId="77777777">
        <w:trPr>
          <w:trHeight w:val="930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698C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Is there any special preparation for the test? Can I eat and drink before the test? Should I take my regular medication?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8D968" w14:textId="77777777" w:rsidR="0027322B" w:rsidRDefault="0027322B" w:rsidP="0027322B"/>
        </w:tc>
      </w:tr>
      <w:tr w:rsidR="0027322B" w14:paraId="7F8496CB" w14:textId="77777777">
        <w:trPr>
          <w:trHeight w:val="698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7A8B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How long will the test take?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ECB4" w14:textId="77777777" w:rsidR="0027322B" w:rsidRDefault="0027322B" w:rsidP="0027322B"/>
        </w:tc>
      </w:tr>
      <w:tr w:rsidR="0027322B" w14:paraId="0269A41B" w14:textId="77777777">
        <w:trPr>
          <w:trHeight w:val="700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9EF0C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Will I be able to take myself home or does someone have to drive me?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4583B" w14:textId="77777777" w:rsidR="0027322B" w:rsidRDefault="0027322B" w:rsidP="0027322B"/>
        </w:tc>
      </w:tr>
      <w:tr w:rsidR="0027322B" w14:paraId="579CB2FA" w14:textId="77777777">
        <w:trPr>
          <w:trHeight w:val="700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5D07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How long will it take to get the results of this test?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9862" w14:textId="77777777" w:rsidR="0027322B" w:rsidRDefault="0027322B" w:rsidP="0027322B"/>
        </w:tc>
      </w:tr>
      <w:tr w:rsidR="0027322B" w14:paraId="42F7D3AC" w14:textId="77777777">
        <w:trPr>
          <w:trHeight w:val="930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B16AF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How will I get the results of this test?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06B3" w14:textId="77777777" w:rsidR="0027322B" w:rsidRDefault="0027322B" w:rsidP="0027322B"/>
        </w:tc>
      </w:tr>
      <w:tr w:rsidR="0027322B" w14:paraId="585DDE78" w14:textId="77777777">
        <w:trPr>
          <w:trHeight w:val="930"/>
        </w:trPr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054BD" w14:textId="77777777" w:rsidR="0027322B" w:rsidRPr="0027322B" w:rsidRDefault="0027322B" w:rsidP="0027322B">
            <w:pPr>
              <w:rPr>
                <w:b/>
                <w:sz w:val="20"/>
                <w:szCs w:val="20"/>
              </w:rPr>
            </w:pPr>
            <w:r w:rsidRPr="0027322B">
              <w:rPr>
                <w:b/>
                <w:sz w:val="20"/>
                <w:szCs w:val="20"/>
              </w:rPr>
              <w:t xml:space="preserve">Is the cost of the test covered under my insurance? 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95AD" w14:textId="77777777" w:rsidR="0027322B" w:rsidRDefault="0027322B" w:rsidP="0027322B"/>
        </w:tc>
      </w:tr>
    </w:tbl>
    <w:p w14:paraId="242C8C85" w14:textId="77777777" w:rsidR="0027322B" w:rsidRDefault="0027322B" w:rsidP="0027322B"/>
    <w:p w14:paraId="5C178582" w14:textId="77777777" w:rsidR="0027322B" w:rsidRPr="0027322B" w:rsidRDefault="0027322B" w:rsidP="0027322B">
      <w:pPr>
        <w:rPr>
          <w:b/>
          <w:sz w:val="20"/>
          <w:szCs w:val="20"/>
        </w:rPr>
      </w:pPr>
      <w:r w:rsidRPr="0027322B">
        <w:rPr>
          <w:b/>
          <w:sz w:val="20"/>
          <w:szCs w:val="20"/>
        </w:rPr>
        <w:t xml:space="preserve">OTHER NOTES: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27322B" w14:paraId="2BEECB00" w14:textId="77777777" w:rsidTr="00E149C4">
        <w:trPr>
          <w:trHeight w:val="490"/>
        </w:trPr>
        <w:tc>
          <w:tcPr>
            <w:tcW w:w="9621" w:type="dxa"/>
          </w:tcPr>
          <w:p w14:paraId="0D69B91A" w14:textId="77777777" w:rsidR="0027322B" w:rsidRDefault="0027322B" w:rsidP="0027322B"/>
        </w:tc>
      </w:tr>
      <w:tr w:rsidR="0027322B" w14:paraId="14B55570" w14:textId="77777777" w:rsidTr="00E149C4">
        <w:trPr>
          <w:trHeight w:val="490"/>
        </w:trPr>
        <w:tc>
          <w:tcPr>
            <w:tcW w:w="9621" w:type="dxa"/>
          </w:tcPr>
          <w:p w14:paraId="02EE8D74" w14:textId="77777777" w:rsidR="0027322B" w:rsidRDefault="0027322B" w:rsidP="0027322B"/>
        </w:tc>
      </w:tr>
      <w:tr w:rsidR="0027322B" w14:paraId="6423A7FB" w14:textId="77777777" w:rsidTr="00E149C4">
        <w:trPr>
          <w:trHeight w:val="490"/>
        </w:trPr>
        <w:tc>
          <w:tcPr>
            <w:tcW w:w="9621" w:type="dxa"/>
          </w:tcPr>
          <w:p w14:paraId="0B9B694F" w14:textId="77777777" w:rsidR="0027322B" w:rsidRDefault="0027322B" w:rsidP="0027322B"/>
        </w:tc>
      </w:tr>
      <w:tr w:rsidR="0027322B" w14:paraId="07589AB5" w14:textId="77777777" w:rsidTr="00E149C4">
        <w:trPr>
          <w:trHeight w:val="490"/>
        </w:trPr>
        <w:tc>
          <w:tcPr>
            <w:tcW w:w="9621" w:type="dxa"/>
          </w:tcPr>
          <w:p w14:paraId="46F02F6F" w14:textId="77777777" w:rsidR="0027322B" w:rsidRDefault="0027322B" w:rsidP="0027322B"/>
        </w:tc>
      </w:tr>
      <w:tr w:rsidR="0027322B" w14:paraId="74C0AA02" w14:textId="77777777" w:rsidTr="00E149C4">
        <w:trPr>
          <w:trHeight w:val="518"/>
        </w:trPr>
        <w:tc>
          <w:tcPr>
            <w:tcW w:w="9621" w:type="dxa"/>
          </w:tcPr>
          <w:p w14:paraId="6D33BC03" w14:textId="77777777" w:rsidR="0027322B" w:rsidRDefault="0027322B" w:rsidP="0027322B"/>
        </w:tc>
      </w:tr>
    </w:tbl>
    <w:p w14:paraId="1E4716B9" w14:textId="77777777" w:rsidR="0027322B" w:rsidRDefault="0027322B" w:rsidP="00433FAB"/>
    <w:sectPr w:rsidR="0027322B" w:rsidSect="00273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4827" w14:textId="77777777" w:rsidR="00D32CF0" w:rsidRDefault="00D32CF0" w:rsidP="002020BD">
      <w:r>
        <w:separator/>
      </w:r>
    </w:p>
  </w:endnote>
  <w:endnote w:type="continuationSeparator" w:id="0">
    <w:p w14:paraId="6EA5185C" w14:textId="77777777" w:rsidR="00D32CF0" w:rsidRDefault="00D32CF0" w:rsidP="002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mplicita Pro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B394" w14:textId="77777777" w:rsidR="00FC1210" w:rsidRDefault="00FC1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AE5D" w14:textId="6D872AF7" w:rsidR="00161030" w:rsidRPr="00FC1210" w:rsidRDefault="00E134F1" w:rsidP="00161030">
    <w:pPr>
      <w:pStyle w:val="Footer"/>
      <w:jc w:val="right"/>
      <w:rPr>
        <w:rFonts w:ascii="Semplicita Pro" w:hAnsi="Semplicita Pro" w:cs="Aharoni"/>
        <w:color w:val="FFC000"/>
        <w:sz w:val="36"/>
        <w:szCs w:val="36"/>
      </w:rPr>
    </w:pPr>
    <w:r w:rsidRPr="00FC1210">
      <w:rPr>
        <w:rFonts w:ascii="Semplicita Pro" w:hAnsi="Semplicita Pro" w:cs="Aharoni"/>
        <w:color w:val="FFC000"/>
        <w:sz w:val="36"/>
        <w:szCs w:val="36"/>
      </w:rPr>
      <w:t>www.cancer.net</w:t>
    </w:r>
  </w:p>
  <w:p w14:paraId="07D0CC23" w14:textId="77777777" w:rsidR="00161030" w:rsidRDefault="00161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2BFB" w14:textId="77777777" w:rsidR="00FC1210" w:rsidRDefault="00FC1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A58B" w14:textId="77777777" w:rsidR="00D32CF0" w:rsidRDefault="00D32CF0" w:rsidP="002020BD">
      <w:r>
        <w:separator/>
      </w:r>
    </w:p>
  </w:footnote>
  <w:footnote w:type="continuationSeparator" w:id="0">
    <w:p w14:paraId="66CCDF6E" w14:textId="77777777" w:rsidR="00D32CF0" w:rsidRDefault="00D32CF0" w:rsidP="0020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EA4F" w14:textId="77777777" w:rsidR="00FC1210" w:rsidRDefault="00FC1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A878" w14:textId="0B9428B5" w:rsidR="002020BD" w:rsidRDefault="00000000">
    <w:pPr>
      <w:pStyle w:val="Header"/>
    </w:pPr>
    <w:r>
      <w:pict w14:anchorId="2F9F8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51.75pt">
          <v:imagedata r:id="rId1" o:title="ASCO-CancerNet-Tagline-RGB"/>
        </v:shape>
      </w:pict>
    </w:r>
  </w:p>
  <w:p w14:paraId="589C74F7" w14:textId="77777777" w:rsidR="002020BD" w:rsidRDefault="00202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56CE" w14:textId="77777777" w:rsidR="00FC1210" w:rsidRDefault="00FC1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9FD"/>
    <w:rsid w:val="00161030"/>
    <w:rsid w:val="002020BD"/>
    <w:rsid w:val="0027322B"/>
    <w:rsid w:val="00433FAB"/>
    <w:rsid w:val="005329FD"/>
    <w:rsid w:val="00643323"/>
    <w:rsid w:val="007F675A"/>
    <w:rsid w:val="00CE686B"/>
    <w:rsid w:val="00D32CF0"/>
    <w:rsid w:val="00E134F1"/>
    <w:rsid w:val="00E149C4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B753A"/>
  <w15:chartTrackingRefBased/>
  <w15:docId w15:val="{B72025F9-A09A-4795-B357-559DB3DA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table" w:styleId="TableGrid">
    <w:name w:val="Table Grid"/>
    <w:basedOn w:val="TableNormal"/>
    <w:rsid w:val="0027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2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2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468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TEST RESULTS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TEST RESULTS</dc:title>
  <dc:subject/>
  <dc:creator>GIS</dc:creator>
  <cp:keywords/>
  <dc:description/>
  <cp:lastModifiedBy>Greg Guthrie</cp:lastModifiedBy>
  <cp:revision>6</cp:revision>
  <dcterms:created xsi:type="dcterms:W3CDTF">2022-11-17T19:26:00Z</dcterms:created>
  <dcterms:modified xsi:type="dcterms:W3CDTF">2022-11-17T19:36:00Z</dcterms:modified>
</cp:coreProperties>
</file>